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7B6E" w14:textId="6216689A" w:rsidR="00F5545A" w:rsidRDefault="00F5545A" w:rsidP="00F5545A">
      <w:pPr>
        <w:pStyle w:val="Heading1"/>
        <w:tabs>
          <w:tab w:val="left" w:pos="720"/>
          <w:tab w:val="left" w:pos="1440"/>
          <w:tab w:val="left" w:pos="2160"/>
          <w:tab w:val="left" w:pos="8280"/>
        </w:tabs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1F5D8D" wp14:editId="4F67C832">
            <wp:simplePos x="0" y="0"/>
            <wp:positionH relativeFrom="column">
              <wp:posOffset>4982210</wp:posOffset>
            </wp:positionH>
            <wp:positionV relativeFrom="paragraph">
              <wp:posOffset>136525</wp:posOffset>
            </wp:positionV>
            <wp:extent cx="167767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338" y="21039"/>
                <wp:lineTo x="21338" y="0"/>
                <wp:lineTo x="0" y="0"/>
              </wp:wrapPolygon>
            </wp:wrapTight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48483" w14:textId="714E40BC" w:rsidR="00EA499F" w:rsidRDefault="00EA499F" w:rsidP="00F5545A">
      <w:pPr>
        <w:pStyle w:val="Heading1"/>
        <w:tabs>
          <w:tab w:val="left" w:pos="720"/>
          <w:tab w:val="left" w:pos="1440"/>
          <w:tab w:val="left" w:pos="2160"/>
          <w:tab w:val="left" w:pos="8280"/>
        </w:tabs>
        <w:rPr>
          <w:sz w:val="20"/>
        </w:rPr>
      </w:pPr>
      <w:r w:rsidRPr="54DCBC4A">
        <w:rPr>
          <w:sz w:val="36"/>
          <w:szCs w:val="36"/>
        </w:rPr>
        <w:t>EMPLOYEE</w:t>
      </w:r>
      <w:r w:rsidR="005A2F14">
        <w:tab/>
      </w:r>
      <w:r w:rsidRPr="54DCBC4A">
        <w:rPr>
          <w:sz w:val="36"/>
          <w:szCs w:val="36"/>
        </w:rPr>
        <w:t xml:space="preserve"> </w:t>
      </w:r>
      <w:r w:rsidR="00F5545A">
        <w:rPr>
          <w:sz w:val="36"/>
          <w:szCs w:val="36"/>
        </w:rPr>
        <w:br/>
      </w:r>
      <w:r w:rsidR="005A2F14" w:rsidRPr="54DCBC4A">
        <w:rPr>
          <w:sz w:val="36"/>
          <w:szCs w:val="36"/>
        </w:rPr>
        <w:t>SPECIFICATION</w:t>
      </w:r>
      <w:r w:rsidRPr="54DCBC4A">
        <w:rPr>
          <w:sz w:val="36"/>
          <w:szCs w:val="36"/>
        </w:rPr>
        <w:t xml:space="preserve">      </w:t>
      </w:r>
      <w:r w:rsidR="005A2F14">
        <w:tab/>
      </w:r>
      <w:r w:rsidR="005A2F14">
        <w:tab/>
      </w:r>
      <w:r w:rsidR="005A2F14">
        <w:tab/>
      </w:r>
      <w:r w:rsidR="00AE1990" w:rsidRPr="54DCBC4A"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EA499F" w14:paraId="4556C728" w14:textId="77777777" w:rsidTr="3D7A3F19">
        <w:trPr>
          <w:cantSplit/>
        </w:trPr>
        <w:tc>
          <w:tcPr>
            <w:tcW w:w="4928" w:type="dxa"/>
            <w:gridSpan w:val="2"/>
          </w:tcPr>
          <w:p w14:paraId="21CCB92F" w14:textId="28B7985D" w:rsidR="00EA499F" w:rsidRDefault="0056543F" w:rsidP="4E84BF54">
            <w:pPr>
              <w:rPr>
                <w:b/>
                <w:bCs/>
                <w:sz w:val="20"/>
              </w:rPr>
            </w:pPr>
            <w:r w:rsidRPr="3D7A3F19">
              <w:rPr>
                <w:b/>
                <w:bCs/>
                <w:sz w:val="20"/>
              </w:rPr>
              <w:t>DEPARTMENT</w:t>
            </w:r>
            <w:r w:rsidR="003D3395" w:rsidRPr="3D7A3F19">
              <w:rPr>
                <w:b/>
                <w:bCs/>
                <w:sz w:val="20"/>
              </w:rPr>
              <w:t xml:space="preserve">: </w:t>
            </w:r>
            <w:r w:rsidR="00854085">
              <w:rPr>
                <w:b/>
                <w:bCs/>
                <w:sz w:val="20"/>
              </w:rPr>
              <w:t>Environment and Property</w:t>
            </w:r>
          </w:p>
        </w:tc>
        <w:tc>
          <w:tcPr>
            <w:tcW w:w="5605" w:type="dxa"/>
            <w:gridSpan w:val="2"/>
          </w:tcPr>
          <w:p w14:paraId="5F2AE4E0" w14:textId="65A5A06B" w:rsidR="00EA499F" w:rsidRPr="003C107D" w:rsidRDefault="0056543F" w:rsidP="00EA499F">
            <w:pPr>
              <w:rPr>
                <w:b/>
                <w:szCs w:val="24"/>
              </w:rPr>
            </w:pPr>
            <w:r>
              <w:rPr>
                <w:b/>
                <w:sz w:val="20"/>
              </w:rPr>
              <w:t>SECTION</w:t>
            </w:r>
            <w:r w:rsidR="00EA499F">
              <w:rPr>
                <w:b/>
                <w:sz w:val="20"/>
              </w:rPr>
              <w:t xml:space="preserve">: </w:t>
            </w:r>
            <w:r w:rsidR="00854085">
              <w:rPr>
                <w:szCs w:val="24"/>
              </w:rPr>
              <w:t>Operational Property</w:t>
            </w:r>
          </w:p>
          <w:p w14:paraId="672A6659" w14:textId="77777777" w:rsidR="00EA499F" w:rsidRDefault="00EA499F" w:rsidP="00EA499F">
            <w:pPr>
              <w:rPr>
                <w:b/>
                <w:sz w:val="20"/>
              </w:rPr>
            </w:pPr>
          </w:p>
        </w:tc>
      </w:tr>
      <w:tr w:rsidR="00EA499F" w14:paraId="25132599" w14:textId="77777777" w:rsidTr="3D7A3F19">
        <w:tc>
          <w:tcPr>
            <w:tcW w:w="2093" w:type="dxa"/>
          </w:tcPr>
          <w:p w14:paraId="561CFFAE" w14:textId="77777777" w:rsidR="00154077" w:rsidRDefault="00EA499F" w:rsidP="00EA499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 No:</w:t>
            </w:r>
          </w:p>
          <w:p w14:paraId="19D4B783" w14:textId="7FABB72E" w:rsidR="00645C3A" w:rsidRPr="00D11086" w:rsidRDefault="0056543F" w:rsidP="6B054959">
            <w:pPr>
              <w:rPr>
                <w:b/>
                <w:bCs/>
              </w:rPr>
            </w:pPr>
            <w:r w:rsidRPr="6B054959">
              <w:rPr>
                <w:b/>
                <w:bCs/>
              </w:rPr>
              <w:t>E</w:t>
            </w:r>
            <w:r w:rsidR="1F367360" w:rsidRPr="6B054959">
              <w:rPr>
                <w:b/>
                <w:bCs/>
              </w:rPr>
              <w:t>PEN</w:t>
            </w:r>
            <w:r w:rsidR="0603BF44" w:rsidRPr="6B054959">
              <w:rPr>
                <w:b/>
                <w:bCs/>
              </w:rPr>
              <w:t>04003</w:t>
            </w:r>
          </w:p>
        </w:tc>
        <w:tc>
          <w:tcPr>
            <w:tcW w:w="6379" w:type="dxa"/>
            <w:gridSpan w:val="2"/>
          </w:tcPr>
          <w:p w14:paraId="17917CDC" w14:textId="77777777" w:rsidR="003C107D" w:rsidRDefault="00EA499F" w:rsidP="00EA499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Designation:  </w:t>
            </w:r>
          </w:p>
          <w:p w14:paraId="5B5CAB7C" w14:textId="1E88C448" w:rsidR="00EA499F" w:rsidRPr="003C107D" w:rsidRDefault="00645C3A" w:rsidP="3D7A3F19">
            <w:pPr>
              <w:rPr>
                <w:b/>
                <w:bCs/>
              </w:rPr>
            </w:pPr>
            <w:r w:rsidRPr="3D7A3F19">
              <w:rPr>
                <w:b/>
                <w:bCs/>
              </w:rPr>
              <w:t>Part-Time</w:t>
            </w:r>
            <w:r w:rsidR="00D11086" w:rsidRPr="3D7A3F19">
              <w:rPr>
                <w:b/>
                <w:bCs/>
              </w:rPr>
              <w:t xml:space="preserve"> </w:t>
            </w:r>
            <w:r w:rsidR="00506B7A">
              <w:rPr>
                <w:b/>
                <w:bCs/>
              </w:rPr>
              <w:t>Site</w:t>
            </w:r>
            <w:r w:rsidR="00D11086" w:rsidRPr="3D7A3F19">
              <w:rPr>
                <w:b/>
                <w:bCs/>
              </w:rPr>
              <w:t xml:space="preserve"> </w:t>
            </w:r>
            <w:r w:rsidR="00061BE2">
              <w:rPr>
                <w:b/>
                <w:bCs/>
              </w:rPr>
              <w:t>Cleaning</w:t>
            </w:r>
            <w:r w:rsidR="00506B7A">
              <w:rPr>
                <w:b/>
                <w:bCs/>
              </w:rPr>
              <w:t xml:space="preserve"> Operative</w:t>
            </w:r>
          </w:p>
          <w:p w14:paraId="0A37501D" w14:textId="77777777" w:rsidR="00EA499F" w:rsidRDefault="00EA499F" w:rsidP="00EA499F">
            <w:pPr>
              <w:rPr>
                <w:b/>
                <w:sz w:val="20"/>
              </w:rPr>
            </w:pPr>
          </w:p>
        </w:tc>
        <w:tc>
          <w:tcPr>
            <w:tcW w:w="2061" w:type="dxa"/>
          </w:tcPr>
          <w:p w14:paraId="4B643C33" w14:textId="77777777" w:rsidR="00854085" w:rsidRDefault="00EA499F" w:rsidP="00EA499F">
            <w:pPr>
              <w:rPr>
                <w:b/>
                <w:szCs w:val="24"/>
              </w:rPr>
            </w:pPr>
            <w:r>
              <w:rPr>
                <w:b/>
                <w:sz w:val="20"/>
              </w:rPr>
              <w:t xml:space="preserve">Grade: </w:t>
            </w:r>
            <w:r w:rsidR="0056543F">
              <w:rPr>
                <w:b/>
                <w:szCs w:val="24"/>
              </w:rPr>
              <w:t xml:space="preserve">4 </w:t>
            </w:r>
          </w:p>
          <w:p w14:paraId="4E3C2430" w14:textId="74C72CCC" w:rsidR="00D63B19" w:rsidRDefault="00854085" w:rsidP="00EA499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="0056543F">
              <w:rPr>
                <w:b/>
                <w:szCs w:val="24"/>
              </w:rPr>
              <w:t>SCP 6-8</w:t>
            </w:r>
            <w:r>
              <w:rPr>
                <w:b/>
                <w:szCs w:val="24"/>
              </w:rPr>
              <w:t>)</w:t>
            </w:r>
          </w:p>
          <w:p w14:paraId="5DAB6C7B" w14:textId="77777777" w:rsidR="00EA499F" w:rsidRDefault="00EA499F" w:rsidP="00EA499F">
            <w:pPr>
              <w:rPr>
                <w:b/>
                <w:sz w:val="20"/>
              </w:rPr>
            </w:pPr>
          </w:p>
        </w:tc>
      </w:tr>
    </w:tbl>
    <w:p w14:paraId="02EB378F" w14:textId="77777777" w:rsidR="00EA499F" w:rsidRDefault="00EA499F" w:rsidP="00EA49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EA499F" w14:paraId="3C9747DA" w14:textId="77777777" w:rsidTr="3D7A3F19">
        <w:tc>
          <w:tcPr>
            <w:tcW w:w="10534" w:type="dxa"/>
          </w:tcPr>
          <w:p w14:paraId="6CB8842C" w14:textId="77777777" w:rsidR="00EA499F" w:rsidRDefault="00EA499F" w:rsidP="00EA499F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20C21FE5" w14:textId="47991CF5" w:rsidR="00EA499F" w:rsidRDefault="003C107D" w:rsidP="00EA499F">
            <w:r>
              <w:t>(</w:t>
            </w:r>
            <w:r w:rsidR="765E597D">
              <w:t>D</w:t>
            </w:r>
            <w:r w:rsidR="00EA499F">
              <w:t>)  NVQ1</w:t>
            </w:r>
            <w:r w:rsidR="0056543F">
              <w:t xml:space="preserve"> or Equivalent</w:t>
            </w:r>
            <w:r w:rsidR="00EA499F">
              <w:t xml:space="preserve"> in Building Cleaning</w:t>
            </w:r>
          </w:p>
          <w:p w14:paraId="6A05A809" w14:textId="77777777" w:rsidR="00EA499F" w:rsidRDefault="00EA499F" w:rsidP="00854085">
            <w:pPr>
              <w:rPr>
                <w:b/>
              </w:rPr>
            </w:pPr>
          </w:p>
        </w:tc>
      </w:tr>
      <w:tr w:rsidR="00EA499F" w14:paraId="7C81588B" w14:textId="77777777" w:rsidTr="3D7A3F19">
        <w:tc>
          <w:tcPr>
            <w:tcW w:w="10534" w:type="dxa"/>
          </w:tcPr>
          <w:p w14:paraId="241F4870" w14:textId="77777777" w:rsidR="00EA499F" w:rsidRDefault="00EA499F" w:rsidP="00EA499F">
            <w:pPr>
              <w:rPr>
                <w:b/>
              </w:rPr>
            </w:pPr>
            <w:r>
              <w:rPr>
                <w:b/>
              </w:rPr>
              <w:t>Knowledge/Skills/Abilities:</w:t>
            </w:r>
          </w:p>
          <w:p w14:paraId="5A39BBE3" w14:textId="77777777" w:rsidR="005622D6" w:rsidRDefault="005622D6" w:rsidP="00EA499F">
            <w:pPr>
              <w:rPr>
                <w:b/>
              </w:rPr>
            </w:pPr>
          </w:p>
          <w:p w14:paraId="15DCB99C" w14:textId="7ADADC82" w:rsidR="007073FD" w:rsidRDefault="005100B4" w:rsidP="00EA499F">
            <w:r>
              <w:t>(E</w:t>
            </w:r>
            <w:r w:rsidR="00870D0E">
              <w:t xml:space="preserve">)  </w:t>
            </w:r>
            <w:r w:rsidR="0DFE0F44">
              <w:t xml:space="preserve"> </w:t>
            </w:r>
            <w:r w:rsidR="00870D0E">
              <w:t xml:space="preserve">Physically </w:t>
            </w:r>
            <w:r w:rsidR="431C10C4">
              <w:t>fit, healthy,</w:t>
            </w:r>
            <w:r w:rsidR="00870D0E">
              <w:t xml:space="preserve"> and able to handle and manoeuvre robust outdoor market stalls</w:t>
            </w:r>
            <w:r w:rsidR="00843E84">
              <w:t>.</w:t>
            </w:r>
          </w:p>
          <w:p w14:paraId="6303E348" w14:textId="1F515C50" w:rsidR="007F16C1" w:rsidRPr="00F5545A" w:rsidRDefault="007F16C1" w:rsidP="00EA499F">
            <w:pPr>
              <w:rPr>
                <w:color w:val="FF0000"/>
              </w:rPr>
            </w:pPr>
            <w:r w:rsidRPr="00F5545A">
              <w:t>(E)   Good timekeeping, flexible approach to work and good attendance record</w:t>
            </w:r>
          </w:p>
          <w:p w14:paraId="4274FD62" w14:textId="19C7C80F" w:rsidR="00870D0E" w:rsidRPr="00F5545A" w:rsidRDefault="00870D0E" w:rsidP="00EA499F">
            <w:r w:rsidRPr="00F5545A">
              <w:t xml:space="preserve">(E)  </w:t>
            </w:r>
            <w:r w:rsidR="7F7093FD" w:rsidRPr="00F5545A">
              <w:t xml:space="preserve"> </w:t>
            </w:r>
            <w:r w:rsidRPr="00F5545A">
              <w:t>Positive attitude and approach to management</w:t>
            </w:r>
            <w:r w:rsidR="00D11086" w:rsidRPr="00F5545A">
              <w:t xml:space="preserve">, colleagues, </w:t>
            </w:r>
            <w:r w:rsidR="13E07386" w:rsidRPr="00F5545A">
              <w:t xml:space="preserve">market </w:t>
            </w:r>
            <w:r w:rsidR="00D11086" w:rsidRPr="00F5545A">
              <w:t xml:space="preserve">traders and </w:t>
            </w:r>
            <w:r w:rsidR="6DB5CB7E" w:rsidRPr="00F5545A">
              <w:t xml:space="preserve">the </w:t>
            </w:r>
            <w:r w:rsidR="00D11086" w:rsidRPr="00F5545A">
              <w:t>general</w:t>
            </w:r>
          </w:p>
          <w:p w14:paraId="7593DDF8" w14:textId="5A27342B" w:rsidR="00870D0E" w:rsidRPr="00F5545A" w:rsidRDefault="4847E194" w:rsidP="00EA499F">
            <w:r w:rsidRPr="00F5545A">
              <w:t xml:space="preserve">        </w:t>
            </w:r>
            <w:r w:rsidR="00F03FE7" w:rsidRPr="00F5545A">
              <w:t>p</w:t>
            </w:r>
            <w:r w:rsidR="00D11086" w:rsidRPr="00F5545A">
              <w:t>ublic</w:t>
            </w:r>
            <w:r w:rsidR="00843E84" w:rsidRPr="00F5545A">
              <w:t>.</w:t>
            </w:r>
          </w:p>
          <w:p w14:paraId="7B302F6B" w14:textId="77777777" w:rsidR="007F16C1" w:rsidRPr="00F5545A" w:rsidRDefault="007F16C1" w:rsidP="007F16C1">
            <w:pPr>
              <w:tabs>
                <w:tab w:val="left" w:pos="8265"/>
              </w:tabs>
              <w:rPr>
                <w:szCs w:val="24"/>
              </w:rPr>
            </w:pPr>
            <w:r w:rsidRPr="00F5545A">
              <w:rPr>
                <w:szCs w:val="24"/>
              </w:rPr>
              <w:t>(E)   Able, with training to undertake a range of general cleaning duties.</w:t>
            </w:r>
          </w:p>
          <w:p w14:paraId="7552E814" w14:textId="77777777" w:rsidR="007F16C1" w:rsidRPr="00F5545A" w:rsidRDefault="007F16C1" w:rsidP="007F16C1">
            <w:pPr>
              <w:tabs>
                <w:tab w:val="left" w:pos="8265"/>
              </w:tabs>
            </w:pPr>
            <w:r w:rsidRPr="00F5545A">
              <w:t>(E)   Able to work independently, without constant direct supervision.</w:t>
            </w:r>
          </w:p>
          <w:p w14:paraId="4464E339" w14:textId="77777777" w:rsidR="007F16C1" w:rsidRPr="00F5545A" w:rsidRDefault="007F16C1" w:rsidP="007F16C1">
            <w:pPr>
              <w:tabs>
                <w:tab w:val="left" w:pos="8265"/>
              </w:tabs>
              <w:rPr>
                <w:color w:val="FF0000"/>
              </w:rPr>
            </w:pPr>
            <w:r w:rsidRPr="00F5545A">
              <w:t>(E)   Able, with training, to carry out basic safety checks on equipment before commencing work</w:t>
            </w:r>
            <w:r w:rsidRPr="00F5545A">
              <w:rPr>
                <w:color w:val="FF0000"/>
              </w:rPr>
              <w:t>.</w:t>
            </w:r>
          </w:p>
          <w:p w14:paraId="0DD5916A" w14:textId="7047B61D" w:rsidR="007F16C1" w:rsidRPr="00F5545A" w:rsidRDefault="007F16C1" w:rsidP="007F16C1">
            <w:r w:rsidRPr="00F5545A">
              <w:t>(E)   Able to carry out administrati</w:t>
            </w:r>
            <w:r w:rsidR="00130A8F" w:rsidRPr="00F5545A">
              <w:t>ve</w:t>
            </w:r>
            <w:r w:rsidRPr="00F5545A">
              <w:t xml:space="preserve"> </w:t>
            </w:r>
            <w:r w:rsidR="00130A8F" w:rsidRPr="00F5545A">
              <w:t>tasks</w:t>
            </w:r>
            <w:r w:rsidRPr="00F5545A">
              <w:t xml:space="preserve"> and maintain basic records. </w:t>
            </w:r>
          </w:p>
          <w:p w14:paraId="481402D2" w14:textId="33574339" w:rsidR="00530296" w:rsidRPr="00F5545A" w:rsidRDefault="005100B4" w:rsidP="00EA499F">
            <w:r w:rsidRPr="00F5545A">
              <w:t>(</w:t>
            </w:r>
            <w:r w:rsidR="007F16C1" w:rsidRPr="00F5545A">
              <w:t>E</w:t>
            </w:r>
            <w:r w:rsidR="007073FD" w:rsidRPr="00F5545A">
              <w:t xml:space="preserve">)   </w:t>
            </w:r>
            <w:r w:rsidR="007F16C1" w:rsidRPr="00F5545A">
              <w:t>Able to carry out</w:t>
            </w:r>
            <w:r w:rsidR="007073FD" w:rsidRPr="00F5545A">
              <w:t xml:space="preserve"> </w:t>
            </w:r>
            <w:r w:rsidR="00843E84" w:rsidRPr="00F5545A">
              <w:t>k</w:t>
            </w:r>
            <w:r w:rsidR="007073FD" w:rsidRPr="00F5545A">
              <w:t xml:space="preserve">ey </w:t>
            </w:r>
            <w:r w:rsidR="00843E84" w:rsidRPr="00F5545A">
              <w:t>h</w:t>
            </w:r>
            <w:r w:rsidR="007073FD" w:rsidRPr="00F5545A">
              <w:t xml:space="preserve">older </w:t>
            </w:r>
            <w:r w:rsidR="007F16C1" w:rsidRPr="00F5545A">
              <w:t>duties as and when required</w:t>
            </w:r>
            <w:r w:rsidR="672636F7" w:rsidRPr="00F5545A">
              <w:t>.</w:t>
            </w:r>
          </w:p>
          <w:p w14:paraId="68D6CA63" w14:textId="77777777" w:rsidR="007F16C1" w:rsidRPr="00F5545A" w:rsidRDefault="007F16C1" w:rsidP="007F16C1">
            <w:r w:rsidRPr="00F5545A">
              <w:t xml:space="preserve">(E)   Able to work in all weather conditions. </w:t>
            </w:r>
          </w:p>
          <w:p w14:paraId="2FC8FAA6" w14:textId="79997D73" w:rsidR="007F16C1" w:rsidRPr="00F5545A" w:rsidRDefault="007F16C1" w:rsidP="007F16C1">
            <w:pPr>
              <w:spacing w:line="259" w:lineRule="auto"/>
            </w:pPr>
            <w:r w:rsidRPr="00F5545A">
              <w:t>(E)   Able with training to use industrial cleaning equipment and machines.</w:t>
            </w:r>
          </w:p>
          <w:p w14:paraId="544EF4F6" w14:textId="2599AB60" w:rsidR="00F03FE7" w:rsidRPr="00F5545A" w:rsidRDefault="00F03FE7" w:rsidP="00EA499F">
            <w:pPr>
              <w:rPr>
                <w:color w:val="FF0000"/>
              </w:rPr>
            </w:pPr>
            <w:r w:rsidRPr="00F5545A">
              <w:t>(</w:t>
            </w:r>
            <w:r w:rsidR="00130A8F" w:rsidRPr="00F5545A">
              <w:t>E</w:t>
            </w:r>
            <w:r w:rsidRPr="00F5545A">
              <w:t xml:space="preserve">)   </w:t>
            </w:r>
            <w:r w:rsidR="007F16C1" w:rsidRPr="00F5545A">
              <w:t>Able to occasionally u</w:t>
            </w:r>
            <w:r w:rsidR="004A193B" w:rsidRPr="00F5545A">
              <w:t xml:space="preserve">ndertake </w:t>
            </w:r>
            <w:r w:rsidR="007F16C1" w:rsidRPr="00F5545A">
              <w:t xml:space="preserve">some </w:t>
            </w:r>
            <w:r w:rsidR="004A193B" w:rsidRPr="00F5545A">
              <w:t xml:space="preserve">supervisory </w:t>
            </w:r>
            <w:r w:rsidR="007F16C1" w:rsidRPr="00F5545A">
              <w:t>duties</w:t>
            </w:r>
            <w:r w:rsidR="004A193B" w:rsidRPr="00F5545A">
              <w:t xml:space="preserve"> when required.</w:t>
            </w:r>
          </w:p>
          <w:p w14:paraId="392DBDAA" w14:textId="77777777" w:rsidR="007F16C1" w:rsidRPr="00F5545A" w:rsidRDefault="007F16C1" w:rsidP="007F16C1">
            <w:r w:rsidRPr="00F5545A">
              <w:t>(D)   Proven ability to meet high productivity levels.</w:t>
            </w:r>
          </w:p>
          <w:p w14:paraId="5DDC533F" w14:textId="00BBD75A" w:rsidR="00EA499F" w:rsidRPr="00F5545A" w:rsidRDefault="003C107D" w:rsidP="00EA499F">
            <w:pPr>
              <w:rPr>
                <w:szCs w:val="24"/>
              </w:rPr>
            </w:pPr>
            <w:r w:rsidRPr="00F5545A">
              <w:rPr>
                <w:szCs w:val="24"/>
              </w:rPr>
              <w:t>(D</w:t>
            </w:r>
            <w:r w:rsidR="00EA499F" w:rsidRPr="00F5545A">
              <w:rPr>
                <w:szCs w:val="24"/>
              </w:rPr>
              <w:t>)   Knowledge of Health &amp; Safety procedures within the cleaning industry.</w:t>
            </w:r>
          </w:p>
          <w:p w14:paraId="13A712A8" w14:textId="77777777" w:rsidR="00EA499F" w:rsidRPr="00F5545A" w:rsidRDefault="003C107D" w:rsidP="00EA499F">
            <w:pPr>
              <w:rPr>
                <w:szCs w:val="24"/>
              </w:rPr>
            </w:pPr>
            <w:r w:rsidRPr="00F5545A">
              <w:rPr>
                <w:szCs w:val="24"/>
              </w:rPr>
              <w:t>(D</w:t>
            </w:r>
            <w:r w:rsidR="00EA499F" w:rsidRPr="00F5545A">
              <w:rPr>
                <w:szCs w:val="24"/>
              </w:rPr>
              <w:t>)   Knowledge and use of cleaning chemicals.</w:t>
            </w:r>
          </w:p>
          <w:p w14:paraId="68AC7EB3" w14:textId="77777777" w:rsidR="007073FD" w:rsidRPr="00F5545A" w:rsidRDefault="007073FD" w:rsidP="00EA499F">
            <w:pPr>
              <w:rPr>
                <w:szCs w:val="24"/>
              </w:rPr>
            </w:pPr>
            <w:r w:rsidRPr="00F5545A">
              <w:rPr>
                <w:szCs w:val="24"/>
              </w:rPr>
              <w:t>(D)   Have good social and communication</w:t>
            </w:r>
            <w:r w:rsidR="003E7855" w:rsidRPr="00F5545A">
              <w:rPr>
                <w:szCs w:val="24"/>
              </w:rPr>
              <w:t xml:space="preserve"> </w:t>
            </w:r>
            <w:r w:rsidRPr="00F5545A">
              <w:rPr>
                <w:szCs w:val="24"/>
              </w:rPr>
              <w:t>skills</w:t>
            </w:r>
            <w:r w:rsidR="00C95B9B" w:rsidRPr="00F5545A">
              <w:rPr>
                <w:szCs w:val="24"/>
              </w:rPr>
              <w:t>.</w:t>
            </w:r>
          </w:p>
          <w:p w14:paraId="24308A3E" w14:textId="118FB4D3" w:rsidR="00870D0E" w:rsidRPr="00F5545A" w:rsidRDefault="005100B4" w:rsidP="00EA499F">
            <w:r w:rsidRPr="00F5545A">
              <w:t>(D</w:t>
            </w:r>
            <w:r w:rsidR="00870D0E" w:rsidRPr="00F5545A">
              <w:t>)   Be smart in appearance</w:t>
            </w:r>
            <w:r w:rsidR="5625360D" w:rsidRPr="00F5545A">
              <w:t>.</w:t>
            </w:r>
          </w:p>
          <w:p w14:paraId="67542640" w14:textId="4BC352EE" w:rsidR="005622D6" w:rsidRDefault="33039CD0" w:rsidP="002675F4">
            <w:pPr>
              <w:rPr>
                <w:b/>
                <w:bCs/>
              </w:rPr>
            </w:pPr>
            <w:r>
              <w:t>.</w:t>
            </w:r>
          </w:p>
          <w:p w14:paraId="41C8F396" w14:textId="5472D145" w:rsidR="002675F4" w:rsidRPr="002675F4" w:rsidRDefault="002675F4" w:rsidP="002675F4">
            <w:pPr>
              <w:rPr>
                <w:b/>
                <w:bCs/>
              </w:rPr>
            </w:pPr>
          </w:p>
        </w:tc>
      </w:tr>
      <w:tr w:rsidR="00EA499F" w14:paraId="591F36E9" w14:textId="77777777" w:rsidTr="3D7A3F19">
        <w:tc>
          <w:tcPr>
            <w:tcW w:w="10534" w:type="dxa"/>
          </w:tcPr>
          <w:p w14:paraId="6B02D17C" w14:textId="77777777" w:rsidR="00E1522A" w:rsidRPr="00E1522A" w:rsidRDefault="00E1522A" w:rsidP="00E1522A">
            <w:pPr>
              <w:rPr>
                <w:b/>
              </w:rPr>
            </w:pPr>
            <w:r w:rsidRPr="00E1522A">
              <w:rPr>
                <w:b/>
              </w:rPr>
              <w:t>Experience:</w:t>
            </w:r>
          </w:p>
          <w:p w14:paraId="72A3D3EC" w14:textId="77777777" w:rsidR="00E1522A" w:rsidRPr="00E1522A" w:rsidRDefault="00E1522A" w:rsidP="00E1522A"/>
          <w:p w14:paraId="0A88E4E4" w14:textId="7AE749F2" w:rsidR="00E1522A" w:rsidRPr="00E1522A" w:rsidRDefault="00E1522A" w:rsidP="00E1522A">
            <w:r>
              <w:t>(</w:t>
            </w:r>
            <w:r w:rsidR="009E02AF">
              <w:t>D</w:t>
            </w:r>
            <w:r>
              <w:t xml:space="preserve">)  To have </w:t>
            </w:r>
            <w:r w:rsidR="007F16C1">
              <w:t>experience of carrying out some supervisory duties</w:t>
            </w:r>
          </w:p>
          <w:p w14:paraId="1035F2DD" w14:textId="13D624AA" w:rsidR="00E1522A" w:rsidRDefault="00E1522A" w:rsidP="00E1522A">
            <w:r>
              <w:t xml:space="preserve">(D)  To have used industrial cleaning chemicals and a basic understanding of C.O.S.H.H. </w:t>
            </w:r>
          </w:p>
          <w:p w14:paraId="00C2D336" w14:textId="10028AEE" w:rsidR="00130A8F" w:rsidRPr="00E1522A" w:rsidRDefault="00130A8F" w:rsidP="00130A8F">
            <w:r>
              <w:t>(D)</w:t>
            </w:r>
            <w:r w:rsidRPr="00E1522A">
              <w:t xml:space="preserve">  </w:t>
            </w:r>
            <w:r>
              <w:t xml:space="preserve">To have experience of </w:t>
            </w:r>
            <w:r w:rsidRPr="00E1522A">
              <w:t>carr</w:t>
            </w:r>
            <w:r>
              <w:t>ying</w:t>
            </w:r>
            <w:r w:rsidRPr="00E1522A">
              <w:t xml:space="preserve"> out administrati</w:t>
            </w:r>
            <w:r>
              <w:t>ve</w:t>
            </w:r>
            <w:r w:rsidRPr="00E1522A">
              <w:t xml:space="preserve"> </w:t>
            </w:r>
            <w:r>
              <w:t>tasks</w:t>
            </w:r>
            <w:r w:rsidRPr="00E1522A">
              <w:t xml:space="preserve"> and maintain</w:t>
            </w:r>
            <w:r>
              <w:t>ing</w:t>
            </w:r>
            <w:r w:rsidRPr="00E1522A">
              <w:t xml:space="preserve"> basic records. </w:t>
            </w:r>
          </w:p>
          <w:p w14:paraId="3FCC1073" w14:textId="4734064B" w:rsidR="00E1522A" w:rsidRPr="00E1522A" w:rsidRDefault="00E1522A" w:rsidP="00E1522A">
            <w:r>
              <w:t>(</w:t>
            </w:r>
            <w:r w:rsidRPr="00E1522A">
              <w:t>D</w:t>
            </w:r>
            <w:r>
              <w:t>)</w:t>
            </w:r>
            <w:r w:rsidRPr="00E1522A">
              <w:t xml:space="preserve">  To have </w:t>
            </w:r>
            <w:r w:rsidR="00130A8F">
              <w:t xml:space="preserve">experience of </w:t>
            </w:r>
            <w:r w:rsidRPr="00E1522A">
              <w:t>work</w:t>
            </w:r>
            <w:r w:rsidR="00130A8F">
              <w:t>ing</w:t>
            </w:r>
            <w:r w:rsidRPr="00E1522A">
              <w:t xml:space="preserve"> with a Quality Management System.</w:t>
            </w:r>
          </w:p>
          <w:p w14:paraId="0B6F604E" w14:textId="2F542209" w:rsidR="00EA499F" w:rsidRDefault="00E1522A" w:rsidP="00E1522A">
            <w:r>
              <w:t xml:space="preserve">(D)  To have </w:t>
            </w:r>
            <w:r w:rsidR="00556DCB">
              <w:t>k</w:t>
            </w:r>
            <w:r w:rsidR="00130A8F">
              <w:t>nowledge</w:t>
            </w:r>
            <w:r w:rsidR="00556DCB">
              <w:t xml:space="preserve"> of </w:t>
            </w:r>
            <w:r>
              <w:t>maintain</w:t>
            </w:r>
            <w:r w:rsidR="00556DCB">
              <w:t>ing</w:t>
            </w:r>
            <w:r>
              <w:t xml:space="preserve"> equipment records</w:t>
            </w:r>
            <w:r w:rsidR="00556DCB">
              <w:t>.</w:t>
            </w:r>
          </w:p>
          <w:p w14:paraId="0D0B940D" w14:textId="77777777" w:rsidR="005622D6" w:rsidRDefault="005622D6" w:rsidP="00E1522A">
            <w:pPr>
              <w:rPr>
                <w:b/>
              </w:rPr>
            </w:pPr>
          </w:p>
        </w:tc>
      </w:tr>
      <w:tr w:rsidR="00EA499F" w14:paraId="34814B4B" w14:textId="77777777" w:rsidTr="3D7A3F19">
        <w:tc>
          <w:tcPr>
            <w:tcW w:w="10534" w:type="dxa"/>
          </w:tcPr>
          <w:p w14:paraId="61B7E5DF" w14:textId="77777777" w:rsidR="00EA499F" w:rsidRDefault="00EA499F" w:rsidP="00EA499F">
            <w:pPr>
              <w:rPr>
                <w:b/>
              </w:rPr>
            </w:pPr>
            <w:r>
              <w:rPr>
                <w:b/>
              </w:rPr>
              <w:t>Special Requirement:</w:t>
            </w:r>
          </w:p>
          <w:p w14:paraId="0E27B00A" w14:textId="77777777" w:rsidR="005622D6" w:rsidRDefault="005622D6" w:rsidP="00EA499F">
            <w:pPr>
              <w:rPr>
                <w:b/>
              </w:rPr>
            </w:pPr>
          </w:p>
          <w:p w14:paraId="028F8A8F" w14:textId="77777777" w:rsidR="00A56B9F" w:rsidRPr="003C107D" w:rsidRDefault="00A56B9F" w:rsidP="00EA499F">
            <w:pPr>
              <w:rPr>
                <w:szCs w:val="24"/>
              </w:rPr>
            </w:pPr>
            <w:r w:rsidRPr="003C107D">
              <w:rPr>
                <w:szCs w:val="24"/>
              </w:rPr>
              <w:t>(E)    Willing to undertake appropriate training</w:t>
            </w:r>
          </w:p>
          <w:p w14:paraId="60061E4C" w14:textId="77777777" w:rsidR="00EA499F" w:rsidRDefault="00EA499F" w:rsidP="00EA499F">
            <w:pPr>
              <w:rPr>
                <w:b/>
              </w:rPr>
            </w:pPr>
          </w:p>
        </w:tc>
      </w:tr>
      <w:tr w:rsidR="00EA499F" w14:paraId="6EE3C2C3" w14:textId="77777777" w:rsidTr="3D7A3F19">
        <w:tc>
          <w:tcPr>
            <w:tcW w:w="10534" w:type="dxa"/>
          </w:tcPr>
          <w:p w14:paraId="239B053E" w14:textId="41783155" w:rsidR="00EA499F" w:rsidRDefault="00EA499F" w:rsidP="6B054959">
            <w:pPr>
              <w:rPr>
                <w:sz w:val="20"/>
              </w:rPr>
            </w:pPr>
            <w:bookmarkStart w:id="0" w:name="_Int_KgankEEP"/>
            <w:r w:rsidRPr="3D7A3F19">
              <w:rPr>
                <w:sz w:val="20"/>
              </w:rPr>
              <w:t>NB</w:t>
            </w:r>
            <w:bookmarkEnd w:id="0"/>
            <w:r w:rsidRPr="3D7A3F19">
              <w:rPr>
                <w:sz w:val="20"/>
              </w:rPr>
              <w:t xml:space="preserve">   </w:t>
            </w:r>
            <w:r w:rsidR="2893A6C8" w:rsidRPr="3D7A3F19">
              <w:rPr>
                <w:sz w:val="20"/>
              </w:rPr>
              <w:t>D = Desirable</w:t>
            </w:r>
            <w:r w:rsidR="00154077" w:rsidRPr="3D7A3F19">
              <w:rPr>
                <w:sz w:val="20"/>
              </w:rPr>
              <w:t xml:space="preserve">  </w:t>
            </w:r>
            <w:r w:rsidR="00D40990" w:rsidRPr="3D7A3F19">
              <w:rPr>
                <w:sz w:val="20"/>
              </w:rPr>
              <w:t xml:space="preserve">                  </w:t>
            </w:r>
          </w:p>
          <w:p w14:paraId="778A173A" w14:textId="3224237E" w:rsidR="00EA499F" w:rsidRDefault="00EA499F" w:rsidP="6B054959">
            <w:pPr>
              <w:rPr>
                <w:sz w:val="20"/>
              </w:rPr>
            </w:pPr>
            <w:r w:rsidRPr="3D7A3F19">
              <w:rPr>
                <w:sz w:val="20"/>
              </w:rPr>
              <w:t xml:space="preserve">        </w:t>
            </w:r>
            <w:r w:rsidR="12E18DF2" w:rsidRPr="3D7A3F19">
              <w:rPr>
                <w:sz w:val="20"/>
              </w:rPr>
              <w:t>E = Essential</w:t>
            </w:r>
            <w:r w:rsidR="00D40990" w:rsidRPr="3D7A3F19">
              <w:rPr>
                <w:sz w:val="20"/>
              </w:rPr>
              <w:t xml:space="preserve">         </w:t>
            </w:r>
          </w:p>
        </w:tc>
      </w:tr>
      <w:tr w:rsidR="008A325E" w14:paraId="733592EF" w14:textId="77777777" w:rsidTr="3D7A3F19">
        <w:tc>
          <w:tcPr>
            <w:tcW w:w="10534" w:type="dxa"/>
          </w:tcPr>
          <w:p w14:paraId="7ED4CADF" w14:textId="5A1E2D0F" w:rsidR="008A325E" w:rsidRDefault="008A325E" w:rsidP="6B054959">
            <w:pPr>
              <w:jc w:val="right"/>
              <w:rPr>
                <w:sz w:val="20"/>
              </w:rPr>
            </w:pPr>
            <w:r w:rsidRPr="6B054959">
              <w:rPr>
                <w:sz w:val="20"/>
              </w:rPr>
              <w:t>Date Produced:</w:t>
            </w:r>
            <w:r w:rsidR="28450647" w:rsidRPr="6B054959">
              <w:rPr>
                <w:sz w:val="20"/>
              </w:rPr>
              <w:t xml:space="preserve"> </w:t>
            </w:r>
            <w:r w:rsidR="00556DCB">
              <w:rPr>
                <w:sz w:val="20"/>
              </w:rPr>
              <w:t>August</w:t>
            </w:r>
            <w:r w:rsidR="28450647" w:rsidRPr="6B054959">
              <w:rPr>
                <w:sz w:val="20"/>
              </w:rPr>
              <w:t xml:space="preserve"> 2024</w:t>
            </w:r>
          </w:p>
        </w:tc>
      </w:tr>
    </w:tbl>
    <w:p w14:paraId="44EAFD9C" w14:textId="77777777" w:rsidR="00EA499F" w:rsidRDefault="00EA499F" w:rsidP="00EA499F">
      <w:pPr>
        <w:rPr>
          <w:b/>
        </w:rPr>
      </w:pPr>
    </w:p>
    <w:sectPr w:rsidR="00EA499F" w:rsidSect="005A2F14">
      <w:headerReference w:type="default" r:id="rId12"/>
      <w:pgSz w:w="11906" w:h="16838"/>
      <w:pgMar w:top="454" w:right="567" w:bottom="680" w:left="794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E12A" w14:textId="77777777" w:rsidR="00833930" w:rsidRDefault="00833930" w:rsidP="005A2F14">
      <w:r>
        <w:separator/>
      </w:r>
    </w:p>
  </w:endnote>
  <w:endnote w:type="continuationSeparator" w:id="0">
    <w:p w14:paraId="534FB920" w14:textId="77777777" w:rsidR="00833930" w:rsidRDefault="00833930" w:rsidP="005A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7584" w14:textId="77777777" w:rsidR="00833930" w:rsidRDefault="00833930" w:rsidP="005A2F14">
      <w:r>
        <w:separator/>
      </w:r>
    </w:p>
  </w:footnote>
  <w:footnote w:type="continuationSeparator" w:id="0">
    <w:p w14:paraId="0A06D7AE" w14:textId="77777777" w:rsidR="00833930" w:rsidRDefault="00833930" w:rsidP="005A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58879688" w:rsidR="005A2F14" w:rsidRDefault="005A2F14" w:rsidP="005A2F14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gankEEP" int2:invalidationBookmarkName="" int2:hashCode="ac0PP+ew3t6VHD" int2:id="bY8pUUGT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04A8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3640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C0"/>
    <w:rsid w:val="000421B5"/>
    <w:rsid w:val="00061BE2"/>
    <w:rsid w:val="000857AE"/>
    <w:rsid w:val="000957C0"/>
    <w:rsid w:val="001005E2"/>
    <w:rsid w:val="00130A8F"/>
    <w:rsid w:val="00154077"/>
    <w:rsid w:val="00186CC2"/>
    <w:rsid w:val="0025624D"/>
    <w:rsid w:val="002675F4"/>
    <w:rsid w:val="00272EFD"/>
    <w:rsid w:val="002F1B09"/>
    <w:rsid w:val="003C107D"/>
    <w:rsid w:val="003D3395"/>
    <w:rsid w:val="003D7A15"/>
    <w:rsid w:val="003E7855"/>
    <w:rsid w:val="00417A2B"/>
    <w:rsid w:val="0049432A"/>
    <w:rsid w:val="0049786B"/>
    <w:rsid w:val="004A193B"/>
    <w:rsid w:val="00506B7A"/>
    <w:rsid w:val="005100B4"/>
    <w:rsid w:val="00521B06"/>
    <w:rsid w:val="005274A3"/>
    <w:rsid w:val="00530296"/>
    <w:rsid w:val="00556DCB"/>
    <w:rsid w:val="005622D6"/>
    <w:rsid w:val="0056543F"/>
    <w:rsid w:val="005A2F14"/>
    <w:rsid w:val="005F2335"/>
    <w:rsid w:val="00617EBD"/>
    <w:rsid w:val="00620C97"/>
    <w:rsid w:val="00645C3A"/>
    <w:rsid w:val="006A4B1A"/>
    <w:rsid w:val="006A56E5"/>
    <w:rsid w:val="006E27E7"/>
    <w:rsid w:val="007073FD"/>
    <w:rsid w:val="007568F8"/>
    <w:rsid w:val="007C2EFD"/>
    <w:rsid w:val="007F16C1"/>
    <w:rsid w:val="00811590"/>
    <w:rsid w:val="00833930"/>
    <w:rsid w:val="00843E84"/>
    <w:rsid w:val="00845B37"/>
    <w:rsid w:val="00854085"/>
    <w:rsid w:val="00860263"/>
    <w:rsid w:val="00870D0E"/>
    <w:rsid w:val="008A325E"/>
    <w:rsid w:val="008F1109"/>
    <w:rsid w:val="00913874"/>
    <w:rsid w:val="00994F3F"/>
    <w:rsid w:val="009E02AF"/>
    <w:rsid w:val="009E3756"/>
    <w:rsid w:val="00A56B9F"/>
    <w:rsid w:val="00A73A23"/>
    <w:rsid w:val="00AE1990"/>
    <w:rsid w:val="00AE1E46"/>
    <w:rsid w:val="00B52D6B"/>
    <w:rsid w:val="00B77CF3"/>
    <w:rsid w:val="00C5088A"/>
    <w:rsid w:val="00C95B9B"/>
    <w:rsid w:val="00D11086"/>
    <w:rsid w:val="00D2148A"/>
    <w:rsid w:val="00D40990"/>
    <w:rsid w:val="00D61549"/>
    <w:rsid w:val="00D63B19"/>
    <w:rsid w:val="00E1522A"/>
    <w:rsid w:val="00E24ABA"/>
    <w:rsid w:val="00E26B20"/>
    <w:rsid w:val="00EA499F"/>
    <w:rsid w:val="00EE6157"/>
    <w:rsid w:val="00EF4791"/>
    <w:rsid w:val="00F03FE7"/>
    <w:rsid w:val="00F5545A"/>
    <w:rsid w:val="0603BF44"/>
    <w:rsid w:val="076BA8D4"/>
    <w:rsid w:val="0D77FE0E"/>
    <w:rsid w:val="0DFE0F44"/>
    <w:rsid w:val="12E18DF2"/>
    <w:rsid w:val="13E07386"/>
    <w:rsid w:val="1F367360"/>
    <w:rsid w:val="1F60882F"/>
    <w:rsid w:val="20034127"/>
    <w:rsid w:val="20CD23A5"/>
    <w:rsid w:val="2778C7AC"/>
    <w:rsid w:val="28450647"/>
    <w:rsid w:val="28660A8A"/>
    <w:rsid w:val="2893A6C8"/>
    <w:rsid w:val="2985AA89"/>
    <w:rsid w:val="2CC10953"/>
    <w:rsid w:val="30EB34F5"/>
    <w:rsid w:val="317BCF72"/>
    <w:rsid w:val="31EBB9A8"/>
    <w:rsid w:val="33039CD0"/>
    <w:rsid w:val="3A78EEDE"/>
    <w:rsid w:val="3D7A3F19"/>
    <w:rsid w:val="3F76164D"/>
    <w:rsid w:val="431C10C4"/>
    <w:rsid w:val="4847E194"/>
    <w:rsid w:val="4B82D59B"/>
    <w:rsid w:val="4E84BF54"/>
    <w:rsid w:val="54DCBC4A"/>
    <w:rsid w:val="5625360D"/>
    <w:rsid w:val="661A7641"/>
    <w:rsid w:val="672636F7"/>
    <w:rsid w:val="6B054959"/>
    <w:rsid w:val="6DB5CB7E"/>
    <w:rsid w:val="70EAFDE8"/>
    <w:rsid w:val="765E597D"/>
    <w:rsid w:val="7927A329"/>
    <w:rsid w:val="7AF4B30C"/>
    <w:rsid w:val="7D0649B0"/>
    <w:rsid w:val="7F709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A19E8"/>
  <w15:chartTrackingRefBased/>
  <w15:docId w15:val="{0E47E470-7259-4054-8BDB-4CAC274A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1549"/>
    <w:pPr>
      <w:jc w:val="center"/>
    </w:pPr>
    <w:rPr>
      <w:rFonts w:ascii="Times New Roman" w:hAnsi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0D0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2F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2F1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2F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2F1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9DF00C562574A8DBC186694A49565" ma:contentTypeVersion="16" ma:contentTypeDescription="Create a new document." ma:contentTypeScope="" ma:versionID="2b6d36a186866a6d617268a24988f52e">
  <xsd:schema xmlns:xsd="http://www.w3.org/2001/XMLSchema" xmlns:xs="http://www.w3.org/2001/XMLSchema" xmlns:p="http://schemas.microsoft.com/office/2006/metadata/properties" xmlns:ns2="7c755173-38e3-4caf-9090-5dc9465b336d" xmlns:ns3="96e47ad9-2df5-43c6-b3ed-63636e600ddc" targetNamespace="http://schemas.microsoft.com/office/2006/metadata/properties" ma:root="true" ma:fieldsID="319b3b6278bf3a2b83d5fef0a50fe47f" ns2:_="" ns3:_="">
    <xsd:import namespace="7c755173-38e3-4caf-9090-5dc9465b336d"/>
    <xsd:import namespace="96e47ad9-2df5-43c6-b3ed-63636e600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5173-38e3-4caf-9090-5dc9465b3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47ad9-2df5-43c6-b3ed-63636e600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4d40dd-a9ab-408d-8105-bb1b6def9b3d}" ma:internalName="TaxCatchAll" ma:showField="CatchAllData" ma:web="96e47ad9-2df5-43c6-b3ed-63636e600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20" nillable="true" ma:displayName="LSTag1" ma:hidden="true" ma:internalName="LSTag1">
      <xsd:simpleType>
        <xsd:restriction base="dms:Note"/>
      </xsd:simpleType>
    </xsd:element>
    <xsd:element name="LSTag2" ma:index="21" nillable="true" ma:displayName="LSTag2" ma:hidden="true" ma:internalName="LSTag2">
      <xsd:simpleType>
        <xsd:restriction base="dms:Note"/>
      </xsd:simpleType>
    </xsd:element>
    <xsd:element name="LSTag3" ma:index="22" nillable="true" ma:displayName="LSTag3" ma:hidden="true" ma:internalName="LSTag3">
      <xsd:simpleType>
        <xsd:restriction base="dms:Note"/>
      </xsd:simpleType>
    </xsd:element>
    <xsd:element name="LSTag4" ma:index="23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e47ad9-2df5-43c6-b3ed-63636e600ddc" xsi:nil="true"/>
    <LSTag2 xmlns="96e47ad9-2df5-43c6-b3ed-63636e600ddc" xsi:nil="true"/>
    <LSTag1 xmlns="96e47ad9-2df5-43c6-b3ed-63636e600ddc" xsi:nil="true"/>
    <LSTag3 xmlns="96e47ad9-2df5-43c6-b3ed-63636e600ddc" xsi:nil="true"/>
    <LSTag4 xmlns="96e47ad9-2df5-43c6-b3ed-63636e600ddc" xsi:nil="true"/>
    <lcf76f155ced4ddcb4097134ff3c332f xmlns="7c755173-38e3-4caf-9090-5dc9465b336d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3394E3F-295D-4709-923A-CED059947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55173-38e3-4caf-9090-5dc9465b336d"/>
    <ds:schemaRef ds:uri="96e47ad9-2df5-43c6-b3ed-63636e600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B067E-DC9B-421E-B219-234E11F40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321EC-C815-4153-88AC-DECBA4EA3018}">
  <ds:schemaRefs>
    <ds:schemaRef ds:uri="http://schemas.microsoft.com/office/2006/metadata/properties"/>
    <ds:schemaRef ds:uri="http://schemas.microsoft.com/office/infopath/2007/PartnerControls"/>
    <ds:schemaRef ds:uri="96e47ad9-2df5-43c6-b3ed-63636e600ddc"/>
    <ds:schemaRef ds:uri="7c755173-38e3-4caf-9090-5dc9465b336d"/>
  </ds:schemaRefs>
</ds:datastoreItem>
</file>

<file path=customXml/itemProps4.xml><?xml version="1.0" encoding="utf-8"?>
<ds:datastoreItem xmlns:ds="http://schemas.openxmlformats.org/officeDocument/2006/customXml" ds:itemID="{BEF8796B-F45D-415B-9790-61D28D12455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2</cp:revision>
  <cp:lastPrinted>2018-02-08T17:31:00Z</cp:lastPrinted>
  <dcterms:created xsi:type="dcterms:W3CDTF">2024-09-12T09:21:00Z</dcterms:created>
  <dcterms:modified xsi:type="dcterms:W3CDTF">2024-09-12T09:21:00Z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-200712403</vt:i4>
  </property>
  <property fmtid="{D5CDD505-2E9C-101B-9397-08002B2CF9AE}" pid="3" name="_EmailSubject">
    <vt:lpwstr>Part Time Post Readvertisement - Cleaning Operative, Markets with some supervisory responsibilities</vt:lpwstr>
  </property>
  <property fmtid="{D5CDD505-2E9C-101B-9397-08002B2CF9AE}" pid="4" name="_AuthorEmail">
    <vt:lpwstr>K.O'Flaherty@preston.gov.uk</vt:lpwstr>
  </property>
  <property fmtid="{D5CDD505-2E9C-101B-9397-08002B2CF9AE}" pid="5" name="_AuthorEmailDisplayName">
    <vt:lpwstr>Kath O'Flaherty</vt:lpwstr>
  </property>
  <property fmtid="{D5CDD505-2E9C-101B-9397-08002B2CF9AE}" pid="6" name="_PreviousAdHocReviewCycleID">
    <vt:i4>-86418758</vt:i4>
  </property>
  <property fmtid="{D5CDD505-2E9C-101B-9397-08002B2CF9AE}" pid="7" name="display_urn:schemas-microsoft-com:office:office#Editor">
    <vt:lpwstr>Wendy Lawson</vt:lpwstr>
  </property>
  <property fmtid="{D5CDD505-2E9C-101B-9397-08002B2CF9AE}" pid="8" name="Order">
    <vt:lpwstr>166000.000000000</vt:lpwstr>
  </property>
  <property fmtid="{D5CDD505-2E9C-101B-9397-08002B2CF9AE}" pid="9" name="display_urn:schemas-microsoft-com:office:office#Author">
    <vt:lpwstr>Wendy Lawson</vt:lpwstr>
  </property>
  <property fmtid="{D5CDD505-2E9C-101B-9397-08002B2CF9AE}" pid="10" name="ContentTypeId">
    <vt:lpwstr>0x010100CF99DF00C562574A8DBC186694A49565</vt:lpwstr>
  </property>
  <property fmtid="{D5CDD505-2E9C-101B-9397-08002B2CF9AE}" pid="11" name="MediaServiceImageTags">
    <vt:lpwstr/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